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7F07" w14:paraId="43FBCB9F" w14:textId="77777777" w:rsidTr="356637EC">
        <w:tc>
          <w:tcPr>
            <w:tcW w:w="9360" w:type="dxa"/>
          </w:tcPr>
          <w:p w14:paraId="3E5298DE" w14:textId="77009D76" w:rsidR="008D7F07" w:rsidRDefault="008D7F07" w:rsidP="00267D89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1BF4BDA" w14:textId="0612F798" w:rsidR="008D7F07" w:rsidRPr="003E05EA" w:rsidRDefault="006D37A7" w:rsidP="008D7F07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0</w:t>
            </w:r>
            <w:r w:rsidR="00E31FAE">
              <w:rPr>
                <w:rFonts w:ascii="Segoe UI" w:hAnsi="Segoe UI" w:cs="Segoe UI"/>
                <w:sz w:val="28"/>
                <w:szCs w:val="28"/>
              </w:rPr>
              <w:t>3</w:t>
            </w:r>
            <w:r w:rsidR="002568A3">
              <w:rPr>
                <w:rFonts w:ascii="Segoe UI" w:hAnsi="Segoe UI" w:cs="Segoe UI"/>
                <w:sz w:val="28"/>
                <w:szCs w:val="28"/>
              </w:rPr>
              <w:t>.17</w:t>
            </w:r>
            <w:r>
              <w:rPr>
                <w:rFonts w:ascii="Segoe UI" w:hAnsi="Segoe UI" w:cs="Segoe UI"/>
                <w:sz w:val="28"/>
                <w:szCs w:val="28"/>
              </w:rPr>
              <w:t>.2026</w:t>
            </w:r>
            <w:r w:rsidR="7EDEB478" w:rsidRPr="356637EC">
              <w:rPr>
                <w:rFonts w:ascii="Segoe UI" w:hAnsi="Segoe UI" w:cs="Segoe UI"/>
                <w:sz w:val="28"/>
                <w:szCs w:val="28"/>
              </w:rPr>
              <w:t xml:space="preserve"> – </w:t>
            </w:r>
            <w:r>
              <w:rPr>
                <w:rFonts w:ascii="Segoe UI" w:hAnsi="Segoe UI" w:cs="Segoe UI"/>
                <w:sz w:val="28"/>
                <w:szCs w:val="28"/>
              </w:rPr>
              <w:t>3</w:t>
            </w:r>
            <w:r w:rsidR="6CACA240" w:rsidRPr="356637EC">
              <w:rPr>
                <w:rFonts w:ascii="Segoe UI" w:hAnsi="Segoe UI" w:cs="Segoe UI"/>
                <w:sz w:val="28"/>
                <w:szCs w:val="28"/>
              </w:rPr>
              <w:t>:</w:t>
            </w:r>
            <w:r>
              <w:rPr>
                <w:rFonts w:ascii="Segoe UI" w:hAnsi="Segoe UI" w:cs="Segoe UI"/>
                <w:sz w:val="28"/>
                <w:szCs w:val="28"/>
              </w:rPr>
              <w:t>45</w:t>
            </w:r>
            <w:r w:rsidR="7EDEB478" w:rsidRPr="356637EC">
              <w:rPr>
                <w:rFonts w:ascii="Segoe UI" w:hAnsi="Segoe UI" w:cs="Segoe UI"/>
                <w:sz w:val="28"/>
                <w:szCs w:val="28"/>
              </w:rPr>
              <w:t>-5:00 pm</w:t>
            </w:r>
          </w:p>
          <w:p w14:paraId="22CD9D73" w14:textId="77777777" w:rsidR="008D7F07" w:rsidRPr="002568A3" w:rsidRDefault="008D7F07" w:rsidP="008D7F07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>Microsoft Teams</w:t>
            </w:r>
          </w:p>
          <w:p w14:paraId="27FD2644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hyperlink r:id="rId10" w:tgtFrame="_blank" w:tooltip="Meeting join link" w:history="1">
              <w:r w:rsidRPr="002568A3">
                <w:rPr>
                  <w:rStyle w:val="Hyperlink"/>
                  <w:rFonts w:ascii="Segoe UI" w:hAnsi="Segoe UI" w:cs="Segoe UI"/>
                  <w:b/>
                  <w:bCs/>
                  <w:sz w:val="28"/>
                  <w:szCs w:val="28"/>
                </w:rPr>
                <w:t>Join the meeting now</w:t>
              </w:r>
            </w:hyperlink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35B1D41F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Meeting ID: 228 563 213 079 77 </w:t>
            </w:r>
          </w:p>
          <w:p w14:paraId="022385CD" w14:textId="77777777" w:rsidR="002568A3" w:rsidRPr="002568A3" w:rsidRDefault="002568A3" w:rsidP="002568A3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2568A3">
              <w:rPr>
                <w:rFonts w:ascii="Segoe UI" w:hAnsi="Segoe UI" w:cs="Segoe UI"/>
                <w:sz w:val="28"/>
                <w:szCs w:val="28"/>
              </w:rPr>
              <w:t xml:space="preserve">Passcode: eE9S3is6 </w:t>
            </w:r>
          </w:p>
          <w:p w14:paraId="1AB0B273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7BAA2C6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E0333DD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320B23A" w14:textId="77777777" w:rsidR="008D7F07" w:rsidRDefault="008D7F07" w:rsidP="008D7F07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The North Dakota Children’s Cabinet collaborates to elevate what works and drive towards a seamless network of services and </w:t>
            </w:r>
            <w:proofErr w:type="gramStart"/>
            <w:r w:rsidRPr="206C6749">
              <w:rPr>
                <w:rFonts w:ascii="Segoe UI" w:hAnsi="Segoe UI" w:cs="Segoe UI"/>
                <w:sz w:val="26"/>
                <w:szCs w:val="26"/>
              </w:rPr>
              <w:t>supports</w:t>
            </w:r>
            <w:proofErr w:type="gramEnd"/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 that </w:t>
            </w:r>
            <w:proofErr w:type="gramStart"/>
            <w:r w:rsidRPr="206C6749">
              <w:rPr>
                <w:rFonts w:ascii="Segoe UI" w:hAnsi="Segoe UI" w:cs="Segoe UI"/>
                <w:sz w:val="26"/>
                <w:szCs w:val="26"/>
              </w:rPr>
              <w:t>meet</w:t>
            </w:r>
            <w:proofErr w:type="gramEnd"/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  <w:p w14:paraId="0A6E9D55" w14:textId="77777777" w:rsidR="00D27C74" w:rsidRDefault="00D27C74" w:rsidP="008D7F07">
            <w:pPr>
              <w:jc w:val="center"/>
              <w:rPr>
                <w:rFonts w:ascii="Segoe UI" w:hAnsi="Segoe UI" w:cs="Segoe UI"/>
              </w:rPr>
            </w:pPr>
          </w:p>
          <w:p w14:paraId="7BE96605" w14:textId="77777777" w:rsidR="00267D89" w:rsidRPr="00E859F5" w:rsidRDefault="00267D89" w:rsidP="008D7F07">
            <w:pPr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8629D7" w:rsidRPr="005463A8" w14:paraId="1691676C" w14:textId="77777777" w:rsidTr="37334D6E">
        <w:tc>
          <w:tcPr>
            <w:tcW w:w="7285" w:type="dxa"/>
          </w:tcPr>
          <w:p w14:paraId="1D098CF5" w14:textId="77777777" w:rsidR="008629D7" w:rsidRDefault="006D37A7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45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-</w:t>
            </w:r>
            <w:r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>50</w:t>
            </w:r>
            <w:r w:rsidR="005463A8" w:rsidRPr="005463A8">
              <w:rPr>
                <w:rFonts w:ascii="Segoe UI" w:hAnsi="Segoe UI" w:cs="Segoe UI"/>
                <w:sz w:val="26"/>
                <w:szCs w:val="26"/>
              </w:rPr>
              <w:t xml:space="preserve"> Roll Call / Approval of the Agenda</w:t>
            </w:r>
          </w:p>
          <w:p w14:paraId="0C3C3D8D" w14:textId="56B777B5" w:rsidR="001914A6" w:rsidRPr="001914A6" w:rsidRDefault="001914A6" w:rsidP="001914A6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Parent Member Introduction</w:t>
            </w:r>
          </w:p>
        </w:tc>
        <w:tc>
          <w:tcPr>
            <w:tcW w:w="2065" w:type="dxa"/>
          </w:tcPr>
          <w:p w14:paraId="7E1213E0" w14:textId="354CA0D6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Chair Axtman / Mary</w:t>
            </w:r>
          </w:p>
        </w:tc>
      </w:tr>
      <w:tr w:rsidR="005463A8" w:rsidRPr="005463A8" w14:paraId="165CD60B" w14:textId="77777777" w:rsidTr="37334D6E">
        <w:tc>
          <w:tcPr>
            <w:tcW w:w="7285" w:type="dxa"/>
          </w:tcPr>
          <w:p w14:paraId="70F0C105" w14:textId="0BFCD31A" w:rsidR="005463A8" w:rsidRPr="005463A8" w:rsidRDefault="009D15DC" w:rsidP="37334D6E">
            <w:pPr>
              <w:rPr>
                <w:rFonts w:ascii="Segoe UI" w:hAnsi="Segoe UI" w:cs="Segoe UI"/>
                <w:sz w:val="26"/>
                <w:szCs w:val="26"/>
              </w:rPr>
            </w:pPr>
            <w:r w:rsidRPr="37334D6E"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37334D6E">
              <w:rPr>
                <w:rFonts w:ascii="Segoe UI" w:hAnsi="Segoe UI" w:cs="Segoe UI"/>
                <w:sz w:val="26"/>
                <w:szCs w:val="26"/>
              </w:rPr>
              <w:t>:</w:t>
            </w:r>
            <w:r w:rsidRPr="37334D6E">
              <w:rPr>
                <w:rFonts w:ascii="Segoe UI" w:hAnsi="Segoe UI" w:cs="Segoe UI"/>
                <w:sz w:val="26"/>
                <w:szCs w:val="26"/>
              </w:rPr>
              <w:t>50</w:t>
            </w:r>
            <w:r w:rsidR="005463A8" w:rsidRPr="37334D6E">
              <w:rPr>
                <w:rFonts w:ascii="Segoe UI" w:hAnsi="Segoe UI" w:cs="Segoe UI"/>
                <w:sz w:val="26"/>
                <w:szCs w:val="26"/>
              </w:rPr>
              <w:t>-</w:t>
            </w:r>
            <w:r w:rsidRPr="37334D6E">
              <w:rPr>
                <w:rFonts w:ascii="Segoe UI" w:hAnsi="Segoe UI" w:cs="Segoe UI"/>
                <w:sz w:val="26"/>
                <w:szCs w:val="26"/>
              </w:rPr>
              <w:t>3</w:t>
            </w:r>
            <w:r w:rsidR="005463A8" w:rsidRPr="37334D6E">
              <w:rPr>
                <w:rFonts w:ascii="Segoe UI" w:hAnsi="Segoe UI" w:cs="Segoe UI"/>
                <w:sz w:val="26"/>
                <w:szCs w:val="26"/>
              </w:rPr>
              <w:t>:</w:t>
            </w:r>
            <w:r w:rsidRPr="37334D6E">
              <w:rPr>
                <w:rFonts w:ascii="Segoe UI" w:hAnsi="Segoe UI" w:cs="Segoe UI"/>
                <w:sz w:val="26"/>
                <w:szCs w:val="26"/>
              </w:rPr>
              <w:t>55</w:t>
            </w:r>
            <w:r w:rsidR="005463A8" w:rsidRPr="37334D6E">
              <w:rPr>
                <w:rFonts w:ascii="Segoe UI" w:hAnsi="Segoe UI" w:cs="Segoe UI"/>
                <w:sz w:val="26"/>
                <w:szCs w:val="26"/>
              </w:rPr>
              <w:t xml:space="preserve"> Approval of Minutes from </w:t>
            </w:r>
            <w:r w:rsidR="00E31FAE" w:rsidRPr="37334D6E">
              <w:rPr>
                <w:rFonts w:ascii="Segoe UI" w:hAnsi="Segoe UI" w:cs="Segoe UI"/>
                <w:sz w:val="26"/>
                <w:szCs w:val="26"/>
              </w:rPr>
              <w:t>03</w:t>
            </w:r>
            <w:r w:rsidR="005506EC" w:rsidRPr="37334D6E">
              <w:rPr>
                <w:rFonts w:ascii="Segoe UI" w:hAnsi="Segoe UI" w:cs="Segoe UI"/>
                <w:sz w:val="26"/>
                <w:szCs w:val="26"/>
              </w:rPr>
              <w:t>.09</w:t>
            </w:r>
            <w:r w:rsidR="005463A8" w:rsidRPr="37334D6E">
              <w:rPr>
                <w:rFonts w:ascii="Segoe UI" w:hAnsi="Segoe UI" w:cs="Segoe UI"/>
                <w:sz w:val="26"/>
                <w:szCs w:val="26"/>
              </w:rPr>
              <w:t>.2025</w:t>
            </w:r>
            <w:r w:rsidR="7F4C13DC" w:rsidRPr="37334D6E">
              <w:rPr>
                <w:rFonts w:ascii="Segoe UI" w:hAnsi="Segoe UI" w:cs="Segoe UI"/>
                <w:sz w:val="26"/>
                <w:szCs w:val="26"/>
              </w:rPr>
              <w:t xml:space="preserve"> and Subcommittee Member List (updated following the retreat)</w:t>
            </w:r>
          </w:p>
          <w:p w14:paraId="5B4065B2" w14:textId="67D90685" w:rsidR="005463A8" w:rsidRPr="005463A8" w:rsidRDefault="7F4C13DC" w:rsidP="37334D6E">
            <w:pPr>
              <w:rPr>
                <w:rFonts w:ascii="Segoe UI" w:hAnsi="Segoe UI" w:cs="Segoe UI"/>
                <w:sz w:val="26"/>
                <w:szCs w:val="26"/>
              </w:rPr>
            </w:pPr>
            <w:hyperlink r:id="rId11">
              <w:r w:rsidRPr="37334D6E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2026.03.09 - ND CC - Minutes</w:t>
              </w:r>
            </w:hyperlink>
          </w:p>
          <w:p w14:paraId="5712E719" w14:textId="4A88054E" w:rsidR="005463A8" w:rsidRPr="005463A8" w:rsidRDefault="7F4C13DC" w:rsidP="004729EA">
            <w:pPr>
              <w:rPr>
                <w:rFonts w:ascii="Segoe UI" w:hAnsi="Segoe UI" w:cs="Segoe UI"/>
                <w:sz w:val="26"/>
                <w:szCs w:val="26"/>
              </w:rPr>
            </w:pPr>
            <w:hyperlink r:id="rId12">
              <w:r w:rsidRPr="37334D6E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CC Subcommittee List - 2026.03</w:t>
              </w:r>
            </w:hyperlink>
          </w:p>
        </w:tc>
        <w:tc>
          <w:tcPr>
            <w:tcW w:w="2065" w:type="dxa"/>
          </w:tcPr>
          <w:p w14:paraId="0B389FF3" w14:textId="63804D72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  <w:tr w:rsidR="005463A8" w:rsidRPr="005463A8" w14:paraId="7FD87CB3" w14:textId="77777777" w:rsidTr="37334D6E">
        <w:tc>
          <w:tcPr>
            <w:tcW w:w="7285" w:type="dxa"/>
          </w:tcPr>
          <w:p w14:paraId="3AE17E41" w14:textId="773985FA" w:rsidR="005463A8" w:rsidRDefault="009D15DC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3:55</w:t>
            </w:r>
            <w:r w:rsidR="005463A8" w:rsidRPr="35FD9F4A">
              <w:rPr>
                <w:rFonts w:ascii="Segoe UI" w:hAnsi="Segoe UI" w:cs="Segoe UI"/>
                <w:sz w:val="26"/>
                <w:szCs w:val="26"/>
              </w:rPr>
              <w:t>-4:</w:t>
            </w:r>
            <w:r w:rsidR="00E719B1">
              <w:rPr>
                <w:rFonts w:ascii="Segoe UI" w:hAnsi="Segoe UI" w:cs="Segoe UI"/>
                <w:sz w:val="26"/>
                <w:szCs w:val="26"/>
              </w:rPr>
              <w:t>10</w:t>
            </w:r>
            <w:r w:rsidR="005463A8" w:rsidRPr="35FD9F4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715CFFC4" w:rsidRPr="35FD9F4A">
              <w:rPr>
                <w:rFonts w:ascii="Segoe UI" w:hAnsi="Segoe UI" w:cs="Segoe UI"/>
                <w:sz w:val="26"/>
                <w:szCs w:val="26"/>
              </w:rPr>
              <w:t xml:space="preserve">Early Childhood </w:t>
            </w:r>
            <w:r w:rsidR="00E719B1">
              <w:rPr>
                <w:rFonts w:ascii="Segoe UI" w:hAnsi="Segoe UI" w:cs="Segoe UI"/>
                <w:sz w:val="26"/>
                <w:szCs w:val="26"/>
              </w:rPr>
              <w:t>Site Visits Debrief</w:t>
            </w:r>
          </w:p>
          <w:p w14:paraId="0016918B" w14:textId="6DC63528" w:rsidR="003F33A7" w:rsidRPr="003F33A7" w:rsidRDefault="00D6768A" w:rsidP="003F33A7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YMCA Best in Class, Peace Academy, Mayville State University</w:t>
            </w:r>
            <w:r w:rsidR="004062CC">
              <w:rPr>
                <w:rFonts w:ascii="Segoe UI" w:hAnsi="Segoe UI" w:cs="Segoe UI"/>
                <w:sz w:val="26"/>
                <w:szCs w:val="26"/>
              </w:rPr>
              <w:t xml:space="preserve"> Child Development Program</w:t>
            </w:r>
          </w:p>
          <w:p w14:paraId="173516EE" w14:textId="00CA83F4" w:rsidR="005463A8" w:rsidRPr="005463A8" w:rsidRDefault="001D2805" w:rsidP="005463A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D2805">
              <w:rPr>
                <w:rFonts w:ascii="Segoe UI" w:hAnsi="Segoe UI" w:cs="Segoe UI"/>
                <w:sz w:val="26"/>
                <w:szCs w:val="26"/>
              </w:rPr>
              <w:t xml:space="preserve">Next Meeting </w:t>
            </w:r>
            <w:r w:rsidR="00855135">
              <w:rPr>
                <w:rFonts w:ascii="Segoe UI" w:hAnsi="Segoe UI" w:cs="Segoe UI"/>
                <w:sz w:val="26"/>
                <w:szCs w:val="26"/>
              </w:rPr>
              <w:t xml:space="preserve">Wednesday, </w:t>
            </w:r>
            <w:r w:rsidR="005506EC">
              <w:rPr>
                <w:rFonts w:ascii="Segoe UI" w:hAnsi="Segoe UI" w:cs="Segoe UI"/>
                <w:sz w:val="26"/>
                <w:szCs w:val="26"/>
              </w:rPr>
              <w:t xml:space="preserve">April 8 </w:t>
            </w:r>
            <w:r w:rsidR="00981330">
              <w:rPr>
                <w:rFonts w:ascii="Segoe UI" w:hAnsi="Segoe UI" w:cs="Segoe UI"/>
                <w:sz w:val="26"/>
                <w:szCs w:val="26"/>
              </w:rPr>
              <w:t>from 2 – 3 pm</w:t>
            </w:r>
            <w:r w:rsidRPr="001D2805">
              <w:rPr>
                <w:rFonts w:ascii="Segoe UI" w:hAnsi="Segoe UI" w:cs="Segoe UI"/>
                <w:sz w:val="26"/>
                <w:szCs w:val="26"/>
              </w:rPr>
              <w:t> </w:t>
            </w:r>
          </w:p>
        </w:tc>
        <w:tc>
          <w:tcPr>
            <w:tcW w:w="2065" w:type="dxa"/>
          </w:tcPr>
          <w:p w14:paraId="6ABD6BAB" w14:textId="1170E7C9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5463A8" w:rsidRPr="005463A8" w14:paraId="4F6E78DC" w14:textId="77777777" w:rsidTr="37334D6E">
        <w:tc>
          <w:tcPr>
            <w:tcW w:w="7285" w:type="dxa"/>
          </w:tcPr>
          <w:p w14:paraId="20B47C35" w14:textId="1FB8436A" w:rsidR="47B52D22" w:rsidRDefault="00BC5C66" w:rsidP="6EB578E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4:</w:t>
            </w:r>
            <w:r w:rsidR="00E719B1">
              <w:rPr>
                <w:rFonts w:ascii="Segoe UI" w:hAnsi="Segoe UI" w:cs="Segoe UI"/>
                <w:sz w:val="26"/>
                <w:szCs w:val="26"/>
              </w:rPr>
              <w:t>10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>-4:</w:t>
            </w:r>
            <w:r w:rsidR="00E719B1">
              <w:rPr>
                <w:rFonts w:ascii="Segoe UI" w:hAnsi="Segoe UI" w:cs="Segoe UI"/>
                <w:sz w:val="26"/>
                <w:szCs w:val="26"/>
              </w:rPr>
              <w:t>2</w:t>
            </w:r>
            <w:r w:rsidR="00981330" w:rsidRPr="35FD9F4A">
              <w:rPr>
                <w:rFonts w:ascii="Segoe UI" w:hAnsi="Segoe UI" w:cs="Segoe UI"/>
                <w:sz w:val="26"/>
                <w:szCs w:val="26"/>
              </w:rPr>
              <w:t>5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E719B1">
              <w:rPr>
                <w:rFonts w:ascii="Segoe UI" w:hAnsi="Segoe UI" w:cs="Segoe UI"/>
                <w:sz w:val="26"/>
                <w:szCs w:val="26"/>
              </w:rPr>
              <w:t>Youth with Complex, Unmet Needs Site Visits Debrief</w:t>
            </w:r>
            <w:r w:rsidR="00E719B1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</w:p>
          <w:p w14:paraId="53C31E33" w14:textId="3CB6BB65" w:rsidR="004062CC" w:rsidRPr="004062CC" w:rsidRDefault="00C8049E" w:rsidP="004062CC">
            <w:pPr>
              <w:pStyle w:val="ListParagraph"/>
              <w:numPr>
                <w:ilvl w:val="0"/>
                <w:numId w:val="6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Explorer Academy, Dakota Boys and Girls Ranch</w:t>
            </w:r>
          </w:p>
          <w:p w14:paraId="0A72F496" w14:textId="572F5B5D" w:rsidR="00BC5C66" w:rsidRPr="00BC5C66" w:rsidRDefault="5821C5E1" w:rsidP="00BC5C6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 xml:space="preserve">Next Meeting Friday, </w:t>
            </w:r>
            <w:r w:rsidR="005506EC">
              <w:rPr>
                <w:rFonts w:ascii="Segoe UI" w:hAnsi="Segoe UI" w:cs="Segoe UI"/>
                <w:sz w:val="26"/>
                <w:szCs w:val="26"/>
              </w:rPr>
              <w:t xml:space="preserve">April 10 </w:t>
            </w:r>
            <w:r w:rsidRPr="1306342A">
              <w:rPr>
                <w:rFonts w:ascii="Segoe UI" w:hAnsi="Segoe UI" w:cs="Segoe UI"/>
                <w:sz w:val="26"/>
                <w:szCs w:val="26"/>
              </w:rPr>
              <w:t>from 8 – 9:30 am</w:t>
            </w:r>
          </w:p>
        </w:tc>
        <w:tc>
          <w:tcPr>
            <w:tcW w:w="2065" w:type="dxa"/>
          </w:tcPr>
          <w:p w14:paraId="771DDB2E" w14:textId="712EADC4" w:rsidR="005463A8" w:rsidRDefault="005463A8" w:rsidP="00E719B1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5F4007" w:rsidRPr="005463A8" w14:paraId="0151B6D5" w14:textId="77777777" w:rsidTr="37334D6E">
        <w:tc>
          <w:tcPr>
            <w:tcW w:w="7285" w:type="dxa"/>
          </w:tcPr>
          <w:p w14:paraId="3509D011" w14:textId="3B9B853B" w:rsidR="005F4007" w:rsidRDefault="005F4007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FD9F4A">
              <w:rPr>
                <w:rFonts w:ascii="Segoe UI" w:hAnsi="Segoe UI" w:cs="Segoe UI"/>
                <w:sz w:val="26"/>
                <w:szCs w:val="26"/>
              </w:rPr>
              <w:t>4:</w:t>
            </w:r>
            <w:r w:rsidR="7965D847" w:rsidRPr="35FD9F4A">
              <w:rPr>
                <w:rFonts w:ascii="Segoe UI" w:hAnsi="Segoe UI" w:cs="Segoe UI"/>
                <w:sz w:val="26"/>
                <w:szCs w:val="26"/>
              </w:rPr>
              <w:t>2</w:t>
            </w:r>
            <w:r w:rsidR="00855135" w:rsidRPr="35FD9F4A">
              <w:rPr>
                <w:rFonts w:ascii="Segoe UI" w:hAnsi="Segoe UI" w:cs="Segoe UI"/>
                <w:sz w:val="26"/>
                <w:szCs w:val="26"/>
              </w:rPr>
              <w:t>5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>-4:</w:t>
            </w:r>
            <w:r w:rsidR="00556DC7">
              <w:rPr>
                <w:rFonts w:ascii="Segoe UI" w:hAnsi="Segoe UI" w:cs="Segoe UI"/>
                <w:sz w:val="26"/>
                <w:szCs w:val="26"/>
              </w:rPr>
              <w:t>4</w:t>
            </w:r>
            <w:r w:rsidR="008A03F6">
              <w:rPr>
                <w:rFonts w:ascii="Segoe UI" w:hAnsi="Segoe UI" w:cs="Segoe UI"/>
                <w:sz w:val="26"/>
                <w:szCs w:val="26"/>
              </w:rPr>
              <w:t>5</w:t>
            </w:r>
            <w:r w:rsidRPr="35FD9F4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556DC7">
              <w:rPr>
                <w:rFonts w:ascii="Segoe UI" w:hAnsi="Segoe UI" w:cs="Segoe UI"/>
                <w:sz w:val="26"/>
                <w:szCs w:val="26"/>
              </w:rPr>
              <w:t>Retreat Debrief</w:t>
            </w:r>
          </w:p>
          <w:p w14:paraId="0D9ACC81" w14:textId="77777777" w:rsidR="005F4007" w:rsidRDefault="008D1652" w:rsidP="00556DC7">
            <w:pPr>
              <w:pStyle w:val="ListParagraph"/>
              <w:numPr>
                <w:ilvl w:val="0"/>
                <w:numId w:val="5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Feedback</w:t>
            </w:r>
          </w:p>
          <w:p w14:paraId="370EC12F" w14:textId="159D7BB2" w:rsidR="008D1652" w:rsidRPr="00556DC7" w:rsidRDefault="008D1652" w:rsidP="00556DC7">
            <w:pPr>
              <w:pStyle w:val="ListParagraph"/>
              <w:numPr>
                <w:ilvl w:val="0"/>
                <w:numId w:val="5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Summer In-Person Retreat</w:t>
            </w:r>
          </w:p>
        </w:tc>
        <w:tc>
          <w:tcPr>
            <w:tcW w:w="2065" w:type="dxa"/>
          </w:tcPr>
          <w:p w14:paraId="4C15F480" w14:textId="21D23424" w:rsidR="005F4007" w:rsidRDefault="008355B8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Maria</w:t>
            </w:r>
          </w:p>
        </w:tc>
      </w:tr>
      <w:tr w:rsidR="00267D89" w:rsidRPr="005463A8" w14:paraId="791FBEC8" w14:textId="77777777" w:rsidTr="37334D6E">
        <w:tc>
          <w:tcPr>
            <w:tcW w:w="7285" w:type="dxa"/>
          </w:tcPr>
          <w:p w14:paraId="79569581" w14:textId="3D3FCCF9" w:rsidR="00267D89" w:rsidRDefault="00AF2CCD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4:55-5</w:t>
            </w:r>
            <w:r w:rsidR="005757B4">
              <w:rPr>
                <w:rFonts w:ascii="Segoe UI" w:hAnsi="Segoe UI" w:cs="Segoe UI"/>
                <w:sz w:val="26"/>
                <w:szCs w:val="26"/>
              </w:rPr>
              <w:t>:00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Closing Comments and Adjourn</w:t>
            </w:r>
          </w:p>
          <w:p w14:paraId="37C56FEB" w14:textId="538F11D2" w:rsidR="00AF2CCD" w:rsidRPr="00B1550A" w:rsidRDefault="008F31D9" w:rsidP="00B1550A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Next Meeting </w:t>
            </w:r>
            <w:r w:rsidR="00D06ADD">
              <w:rPr>
                <w:rFonts w:ascii="Segoe UI" w:hAnsi="Segoe UI" w:cs="Segoe UI"/>
                <w:sz w:val="26"/>
                <w:szCs w:val="26"/>
              </w:rPr>
              <w:t>Tuesday, April 21 from 3:45-5:</w:t>
            </w:r>
            <w:r w:rsidR="00601DEA">
              <w:rPr>
                <w:rFonts w:ascii="Segoe UI" w:hAnsi="Segoe UI" w:cs="Segoe UI"/>
                <w:sz w:val="26"/>
                <w:szCs w:val="26"/>
              </w:rPr>
              <w:t>00 pm</w:t>
            </w:r>
          </w:p>
        </w:tc>
        <w:tc>
          <w:tcPr>
            <w:tcW w:w="2065" w:type="dxa"/>
          </w:tcPr>
          <w:p w14:paraId="2C6350CE" w14:textId="31709E94" w:rsidR="00267D89" w:rsidRDefault="00AF2CCD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</w:tbl>
    <w:p w14:paraId="62F690E4" w14:textId="7117B630" w:rsidR="00722F2B" w:rsidRDefault="00722F2B" w:rsidP="004729EA"/>
    <w:sectPr w:rsidR="00722F2B" w:rsidSect="003C43FF">
      <w:head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A9E2" w14:textId="77777777" w:rsidR="00C7439C" w:rsidRDefault="00C7439C" w:rsidP="008D7F07">
      <w:pPr>
        <w:spacing w:after="0" w:line="240" w:lineRule="auto"/>
      </w:pPr>
      <w:r>
        <w:separator/>
      </w:r>
    </w:p>
  </w:endnote>
  <w:endnote w:type="continuationSeparator" w:id="0">
    <w:p w14:paraId="23C046BC" w14:textId="77777777" w:rsidR="00C7439C" w:rsidRDefault="00C7439C" w:rsidP="008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F239" w14:textId="77777777" w:rsidR="00C7439C" w:rsidRDefault="00C7439C" w:rsidP="008D7F07">
      <w:pPr>
        <w:spacing w:after="0" w:line="240" w:lineRule="auto"/>
      </w:pPr>
      <w:r>
        <w:separator/>
      </w:r>
    </w:p>
  </w:footnote>
  <w:footnote w:type="continuationSeparator" w:id="0">
    <w:p w14:paraId="4329066D" w14:textId="77777777" w:rsidR="00C7439C" w:rsidRDefault="00C7439C" w:rsidP="008D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E55" w14:textId="4A4B54CB" w:rsidR="008D7F07" w:rsidRDefault="008D7F07">
    <w:pPr>
      <w:pStyle w:val="Header"/>
    </w:pPr>
    <w:r>
      <w:rPr>
        <w:noProof/>
      </w:rPr>
      <w:drawing>
        <wp:inline distT="0" distB="0" distL="0" distR="0" wp14:anchorId="4700BB46" wp14:editId="021D49DF">
          <wp:extent cx="3829050" cy="904875"/>
          <wp:effectExtent l="0" t="0" r="0" b="0"/>
          <wp:docPr id="1560402604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AC1"/>
    <w:multiLevelType w:val="hybridMultilevel"/>
    <w:tmpl w:val="715E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EE7"/>
    <w:multiLevelType w:val="hybridMultilevel"/>
    <w:tmpl w:val="53FA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4374"/>
    <w:multiLevelType w:val="hybridMultilevel"/>
    <w:tmpl w:val="3800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6"/>
  </w:num>
  <w:num w:numId="2" w16cid:durableId="503781776">
    <w:abstractNumId w:val="5"/>
  </w:num>
  <w:num w:numId="3" w16cid:durableId="18774618">
    <w:abstractNumId w:val="1"/>
  </w:num>
  <w:num w:numId="4" w16cid:durableId="754981349">
    <w:abstractNumId w:val="2"/>
  </w:num>
  <w:num w:numId="5" w16cid:durableId="705174837">
    <w:abstractNumId w:val="4"/>
  </w:num>
  <w:num w:numId="6" w16cid:durableId="1275475631">
    <w:abstractNumId w:val="3"/>
  </w:num>
  <w:num w:numId="7" w16cid:durableId="55243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17355"/>
    <w:rsid w:val="000307DF"/>
    <w:rsid w:val="00056460"/>
    <w:rsid w:val="00093794"/>
    <w:rsid w:val="00094139"/>
    <w:rsid w:val="000B49EA"/>
    <w:rsid w:val="00133376"/>
    <w:rsid w:val="001678AA"/>
    <w:rsid w:val="00181987"/>
    <w:rsid w:val="001914A6"/>
    <w:rsid w:val="001D2805"/>
    <w:rsid w:val="001E0583"/>
    <w:rsid w:val="002268B1"/>
    <w:rsid w:val="002315FF"/>
    <w:rsid w:val="00237E70"/>
    <w:rsid w:val="002568A3"/>
    <w:rsid w:val="00267D89"/>
    <w:rsid w:val="002719D4"/>
    <w:rsid w:val="00305096"/>
    <w:rsid w:val="00385520"/>
    <w:rsid w:val="003C43FF"/>
    <w:rsid w:val="003C5925"/>
    <w:rsid w:val="003C6A31"/>
    <w:rsid w:val="003E05EA"/>
    <w:rsid w:val="003E68CE"/>
    <w:rsid w:val="003F33A7"/>
    <w:rsid w:val="003F3DFD"/>
    <w:rsid w:val="004002C7"/>
    <w:rsid w:val="004062CC"/>
    <w:rsid w:val="00446523"/>
    <w:rsid w:val="0046191E"/>
    <w:rsid w:val="0046467E"/>
    <w:rsid w:val="004729EA"/>
    <w:rsid w:val="00474CD6"/>
    <w:rsid w:val="0049220D"/>
    <w:rsid w:val="004E574B"/>
    <w:rsid w:val="00515117"/>
    <w:rsid w:val="005347C9"/>
    <w:rsid w:val="005463A8"/>
    <w:rsid w:val="005506EC"/>
    <w:rsid w:val="00556DC7"/>
    <w:rsid w:val="00574FEA"/>
    <w:rsid w:val="005757B4"/>
    <w:rsid w:val="00590280"/>
    <w:rsid w:val="005972FF"/>
    <w:rsid w:val="005B2D4A"/>
    <w:rsid w:val="005D2425"/>
    <w:rsid w:val="005F15FC"/>
    <w:rsid w:val="005F4007"/>
    <w:rsid w:val="00601DEA"/>
    <w:rsid w:val="006178DF"/>
    <w:rsid w:val="00632D69"/>
    <w:rsid w:val="00634152"/>
    <w:rsid w:val="0065483B"/>
    <w:rsid w:val="006919D2"/>
    <w:rsid w:val="006B0801"/>
    <w:rsid w:val="006D37A7"/>
    <w:rsid w:val="006D4D4C"/>
    <w:rsid w:val="00722F2B"/>
    <w:rsid w:val="007241A6"/>
    <w:rsid w:val="0073582E"/>
    <w:rsid w:val="00743B55"/>
    <w:rsid w:val="00744775"/>
    <w:rsid w:val="00794606"/>
    <w:rsid w:val="00796A55"/>
    <w:rsid w:val="007A2CC3"/>
    <w:rsid w:val="00813E37"/>
    <w:rsid w:val="00815F4F"/>
    <w:rsid w:val="008279EB"/>
    <w:rsid w:val="008303FB"/>
    <w:rsid w:val="008355B8"/>
    <w:rsid w:val="00855135"/>
    <w:rsid w:val="008629D7"/>
    <w:rsid w:val="008A03F6"/>
    <w:rsid w:val="008B0B29"/>
    <w:rsid w:val="008D1652"/>
    <w:rsid w:val="008D7F07"/>
    <w:rsid w:val="008F31D9"/>
    <w:rsid w:val="0090052B"/>
    <w:rsid w:val="0091658C"/>
    <w:rsid w:val="00933963"/>
    <w:rsid w:val="00981330"/>
    <w:rsid w:val="00990A2F"/>
    <w:rsid w:val="00993189"/>
    <w:rsid w:val="009A2F85"/>
    <w:rsid w:val="009D15DC"/>
    <w:rsid w:val="00A24388"/>
    <w:rsid w:val="00A27B7F"/>
    <w:rsid w:val="00A53CDC"/>
    <w:rsid w:val="00A821CA"/>
    <w:rsid w:val="00A93F81"/>
    <w:rsid w:val="00AA6A75"/>
    <w:rsid w:val="00AC2DFB"/>
    <w:rsid w:val="00AF2CCD"/>
    <w:rsid w:val="00B1550A"/>
    <w:rsid w:val="00B24708"/>
    <w:rsid w:val="00B302FE"/>
    <w:rsid w:val="00B40B16"/>
    <w:rsid w:val="00B4219E"/>
    <w:rsid w:val="00B45FA6"/>
    <w:rsid w:val="00B47B26"/>
    <w:rsid w:val="00B857B3"/>
    <w:rsid w:val="00B9519E"/>
    <w:rsid w:val="00BA3B23"/>
    <w:rsid w:val="00BA505E"/>
    <w:rsid w:val="00BA76E7"/>
    <w:rsid w:val="00BC5C66"/>
    <w:rsid w:val="00BF2998"/>
    <w:rsid w:val="00C02DC6"/>
    <w:rsid w:val="00C30864"/>
    <w:rsid w:val="00C37D9B"/>
    <w:rsid w:val="00C52D68"/>
    <w:rsid w:val="00C67503"/>
    <w:rsid w:val="00C7439C"/>
    <w:rsid w:val="00C8049E"/>
    <w:rsid w:val="00CC5770"/>
    <w:rsid w:val="00CE7847"/>
    <w:rsid w:val="00D06ADD"/>
    <w:rsid w:val="00D21D88"/>
    <w:rsid w:val="00D27C74"/>
    <w:rsid w:val="00D6768A"/>
    <w:rsid w:val="00D90394"/>
    <w:rsid w:val="00D90A47"/>
    <w:rsid w:val="00DA0550"/>
    <w:rsid w:val="00DB07AB"/>
    <w:rsid w:val="00DF3E7D"/>
    <w:rsid w:val="00E1724D"/>
    <w:rsid w:val="00E267F2"/>
    <w:rsid w:val="00E31FAE"/>
    <w:rsid w:val="00E5622A"/>
    <w:rsid w:val="00E719B1"/>
    <w:rsid w:val="00E82D8C"/>
    <w:rsid w:val="00E977EF"/>
    <w:rsid w:val="00EA2348"/>
    <w:rsid w:val="00ED187B"/>
    <w:rsid w:val="00ED4D07"/>
    <w:rsid w:val="00F02AD9"/>
    <w:rsid w:val="00F23939"/>
    <w:rsid w:val="00F56D34"/>
    <w:rsid w:val="00F67232"/>
    <w:rsid w:val="00F72FC4"/>
    <w:rsid w:val="00F74ACC"/>
    <w:rsid w:val="00F9074F"/>
    <w:rsid w:val="00FC3F34"/>
    <w:rsid w:val="00FD6ABA"/>
    <w:rsid w:val="04627013"/>
    <w:rsid w:val="04CC32B1"/>
    <w:rsid w:val="05E1D168"/>
    <w:rsid w:val="08572116"/>
    <w:rsid w:val="0C6A9A00"/>
    <w:rsid w:val="0FDA4BD8"/>
    <w:rsid w:val="0FE4E75F"/>
    <w:rsid w:val="1306342A"/>
    <w:rsid w:val="14B031D5"/>
    <w:rsid w:val="14D312AD"/>
    <w:rsid w:val="16710EA2"/>
    <w:rsid w:val="1748254E"/>
    <w:rsid w:val="17EACE1F"/>
    <w:rsid w:val="17FB41E5"/>
    <w:rsid w:val="18E8ACE5"/>
    <w:rsid w:val="1999FAE0"/>
    <w:rsid w:val="1B998A92"/>
    <w:rsid w:val="1F4B1A29"/>
    <w:rsid w:val="206C6749"/>
    <w:rsid w:val="21E0EFC4"/>
    <w:rsid w:val="2233499F"/>
    <w:rsid w:val="23455CCB"/>
    <w:rsid w:val="23F8636B"/>
    <w:rsid w:val="24890924"/>
    <w:rsid w:val="25CA7431"/>
    <w:rsid w:val="26668406"/>
    <w:rsid w:val="27A197B9"/>
    <w:rsid w:val="2A1FBFB4"/>
    <w:rsid w:val="2A4068FF"/>
    <w:rsid w:val="2A44B669"/>
    <w:rsid w:val="2ACB7B65"/>
    <w:rsid w:val="2AF0C355"/>
    <w:rsid w:val="2B099695"/>
    <w:rsid w:val="2BB246F5"/>
    <w:rsid w:val="2BD0AB2D"/>
    <w:rsid w:val="2CB6D991"/>
    <w:rsid w:val="3231A174"/>
    <w:rsid w:val="332EC114"/>
    <w:rsid w:val="339A35D8"/>
    <w:rsid w:val="3419377E"/>
    <w:rsid w:val="34AB8116"/>
    <w:rsid w:val="34F80148"/>
    <w:rsid w:val="356637EC"/>
    <w:rsid w:val="35FD9F4A"/>
    <w:rsid w:val="369A5222"/>
    <w:rsid w:val="37334D6E"/>
    <w:rsid w:val="3C3C7BA0"/>
    <w:rsid w:val="3CFA490A"/>
    <w:rsid w:val="3D251BD1"/>
    <w:rsid w:val="3E57FB7B"/>
    <w:rsid w:val="3F2C4BED"/>
    <w:rsid w:val="40E46AD0"/>
    <w:rsid w:val="41B8A5BE"/>
    <w:rsid w:val="438E0966"/>
    <w:rsid w:val="47B52D22"/>
    <w:rsid w:val="4A2EF163"/>
    <w:rsid w:val="4E83C969"/>
    <w:rsid w:val="509CE499"/>
    <w:rsid w:val="510F44DC"/>
    <w:rsid w:val="51318EAC"/>
    <w:rsid w:val="540CAA89"/>
    <w:rsid w:val="5569923E"/>
    <w:rsid w:val="55C6EA33"/>
    <w:rsid w:val="5821C5E1"/>
    <w:rsid w:val="5B20DCAC"/>
    <w:rsid w:val="5EA6502F"/>
    <w:rsid w:val="5FE46402"/>
    <w:rsid w:val="623130B7"/>
    <w:rsid w:val="64971E1D"/>
    <w:rsid w:val="64F2450E"/>
    <w:rsid w:val="656EF2F5"/>
    <w:rsid w:val="686DAE31"/>
    <w:rsid w:val="687BC176"/>
    <w:rsid w:val="6BA4BDB7"/>
    <w:rsid w:val="6BCDFF95"/>
    <w:rsid w:val="6CACA240"/>
    <w:rsid w:val="6D918E37"/>
    <w:rsid w:val="6EB578E0"/>
    <w:rsid w:val="6FE5C4C3"/>
    <w:rsid w:val="715CFFC4"/>
    <w:rsid w:val="724CA385"/>
    <w:rsid w:val="731D5513"/>
    <w:rsid w:val="73D5F326"/>
    <w:rsid w:val="74002A66"/>
    <w:rsid w:val="771B5CD0"/>
    <w:rsid w:val="7965D847"/>
    <w:rsid w:val="7C7461C0"/>
    <w:rsid w:val="7EDEB478"/>
    <w:rsid w:val="7F4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07"/>
  </w:style>
  <w:style w:type="paragraph" w:styleId="Footer">
    <w:name w:val="footer"/>
    <w:basedOn w:val="Normal"/>
    <w:link w:val="Foot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7"/>
  </w:style>
  <w:style w:type="paragraph" w:styleId="NoSpacing">
    <w:name w:val="No Spacing"/>
    <w:uiPriority w:val="1"/>
    <w:qFormat/>
    <w:rsid w:val="008D7F0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3B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x:/r/sites/-Tm-GOV-ND-Childrens-Cabinet/Shared%20Documents/General/CC%20Subcommittee%20List%20-%202026.03.xlsx?d=w710dec0ce5cb42a09c12aa3255e6525b&amp;csf=1&amp;web=1&amp;e=nrhdh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Meetings/2026.03/2026.03.09%20-%20ND%20CC%20-%20Minutes.docx?d=w9bb89f56c2fa4533846be41df0b541c9&amp;csf=1&amp;web=1&amp;e=WJEmA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OTI3MzU3YjgtNTBlYy00OTJjLTg1NGMtZWM5NGVmODcwOWVm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2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C650D-4EB1-4F4D-9083-530C7689D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2026-03-15T23:57:00Z</dcterms:created>
  <dcterms:modified xsi:type="dcterms:W3CDTF">2026-03-15T23:57:00Z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